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F7C180" w14:textId="3CC22A10" w:rsidR="00B3542C" w:rsidRDefault="00B3542C" w:rsidP="0033417B">
      <w:pPr>
        <w:ind w:left="2160" w:firstLine="720"/>
        <w:rPr>
          <w:u w:val="single"/>
        </w:rPr>
      </w:pPr>
      <w:r w:rsidRPr="00D84662">
        <w:rPr>
          <w:u w:val="single"/>
        </w:rPr>
        <w:t>General Information for All Vendors</w:t>
      </w:r>
    </w:p>
    <w:p w14:paraId="13CFD9CD" w14:textId="77777777" w:rsidR="00A37613" w:rsidRPr="00D84662" w:rsidRDefault="00A37613" w:rsidP="0033417B">
      <w:pPr>
        <w:ind w:left="2160" w:firstLine="720"/>
        <w:rPr>
          <w:u w:val="single"/>
        </w:rPr>
      </w:pPr>
    </w:p>
    <w:p w14:paraId="2CE178B2" w14:textId="3197018F" w:rsidR="00D84662" w:rsidRPr="00D84662" w:rsidRDefault="00D84662" w:rsidP="0054444F">
      <w:pPr>
        <w:spacing w:after="0"/>
        <w:rPr>
          <w:u w:val="single"/>
        </w:rPr>
      </w:pPr>
      <w:r w:rsidRPr="00D84662">
        <w:rPr>
          <w:u w:val="single"/>
        </w:rPr>
        <w:t>Space Footage</w:t>
      </w:r>
    </w:p>
    <w:p w14:paraId="32E97F6F" w14:textId="2413A7AE" w:rsidR="00D84662" w:rsidRDefault="00D84662" w:rsidP="0054444F">
      <w:pPr>
        <w:spacing w:after="0"/>
      </w:pPr>
      <w:r>
        <w:t xml:space="preserve">You must provide all that you need. Awning, generator, tables, chairs, </w:t>
      </w:r>
      <w:proofErr w:type="gramStart"/>
      <w:r>
        <w:t>and etc.</w:t>
      </w:r>
      <w:proofErr w:type="gramEnd"/>
    </w:p>
    <w:p w14:paraId="2C42919B" w14:textId="42250928" w:rsidR="00D84662" w:rsidRDefault="00D84662" w:rsidP="00B22DD9">
      <w:r>
        <w:t>Electricity will not be provided.</w:t>
      </w:r>
    </w:p>
    <w:p w14:paraId="172AF0EC" w14:textId="60E0173C" w:rsidR="00B3542C" w:rsidRPr="00D84662" w:rsidRDefault="00B3542C" w:rsidP="0054444F">
      <w:pPr>
        <w:spacing w:after="0"/>
        <w:rPr>
          <w:u w:val="single"/>
        </w:rPr>
      </w:pPr>
      <w:r w:rsidRPr="00D84662">
        <w:rPr>
          <w:u w:val="single"/>
        </w:rPr>
        <w:t>General Information</w:t>
      </w:r>
    </w:p>
    <w:p w14:paraId="27B7682F" w14:textId="001CC663" w:rsidR="00B3542C" w:rsidRDefault="00B3542C" w:rsidP="0054444F">
      <w:pPr>
        <w:spacing w:after="0"/>
      </w:pPr>
      <w:r>
        <w:t>We do not police what our vendors sell, however drug related items or paraphernalia are prohibited.</w:t>
      </w:r>
    </w:p>
    <w:p w14:paraId="0426777E" w14:textId="77777777" w:rsidR="0054444F" w:rsidRDefault="0054444F" w:rsidP="0054444F">
      <w:pPr>
        <w:spacing w:after="0"/>
      </w:pPr>
    </w:p>
    <w:p w14:paraId="1A876CBA" w14:textId="042CAF40" w:rsidR="00B3542C" w:rsidRDefault="00D84662" w:rsidP="0054444F">
      <w:pPr>
        <w:spacing w:after="0"/>
        <w:rPr>
          <w:u w:val="single"/>
        </w:rPr>
      </w:pPr>
      <w:r w:rsidRPr="00D84662">
        <w:rPr>
          <w:u w:val="single"/>
        </w:rPr>
        <w:t xml:space="preserve">Health Permits </w:t>
      </w:r>
    </w:p>
    <w:p w14:paraId="15B423B0" w14:textId="674FC7EE" w:rsidR="00D84662" w:rsidRDefault="00D84662" w:rsidP="0054444F">
      <w:pPr>
        <w:spacing w:after="0"/>
      </w:pPr>
      <w:r>
        <w:t>A copy of your Greenville, TX Health permit must be available upon set-up. To purchase your health permit, please contact:</w:t>
      </w:r>
    </w:p>
    <w:p w14:paraId="31AF8BA8" w14:textId="44346476" w:rsidR="00D84662" w:rsidRDefault="00D84662" w:rsidP="0054444F">
      <w:pPr>
        <w:spacing w:after="0"/>
      </w:pPr>
      <w:r>
        <w:tab/>
        <w:t>City of Greenville Environmental Health Services</w:t>
      </w:r>
    </w:p>
    <w:p w14:paraId="2971FF58" w14:textId="570ACBF9" w:rsidR="00D84662" w:rsidRDefault="00D84662" w:rsidP="0054444F">
      <w:pPr>
        <w:spacing w:after="0"/>
      </w:pPr>
      <w:r>
        <w:tab/>
        <w:t>2315 Johnson Street/ PO Box 1049</w:t>
      </w:r>
    </w:p>
    <w:p w14:paraId="364CD319" w14:textId="61564B88" w:rsidR="00D84662" w:rsidRDefault="00D84662" w:rsidP="0054444F">
      <w:pPr>
        <w:spacing w:after="0"/>
      </w:pPr>
      <w:r>
        <w:tab/>
        <w:t>Greenville, Texas 75403-1049</w:t>
      </w:r>
    </w:p>
    <w:p w14:paraId="7D04A94E" w14:textId="2ADF3AAF" w:rsidR="00D84662" w:rsidRDefault="00D84662" w:rsidP="0054444F">
      <w:pPr>
        <w:spacing w:after="0"/>
      </w:pPr>
      <w:r>
        <w:tab/>
        <w:t>903-457-3146</w:t>
      </w:r>
    </w:p>
    <w:p w14:paraId="25A0366B" w14:textId="77777777" w:rsidR="00A37613" w:rsidRDefault="00A37613" w:rsidP="0054444F">
      <w:pPr>
        <w:spacing w:after="0"/>
      </w:pPr>
    </w:p>
    <w:p w14:paraId="013FF04E" w14:textId="2673302A" w:rsidR="00D84662" w:rsidRDefault="00D84662" w:rsidP="00A37613">
      <w:pPr>
        <w:spacing w:after="0"/>
        <w:rPr>
          <w:u w:val="single"/>
        </w:rPr>
      </w:pPr>
      <w:r w:rsidRPr="00D84662">
        <w:rPr>
          <w:u w:val="single"/>
        </w:rPr>
        <w:t>Event</w:t>
      </w:r>
    </w:p>
    <w:p w14:paraId="4DFA3017" w14:textId="27BB19CB" w:rsidR="00D84662" w:rsidRDefault="00D84662" w:rsidP="00A37613">
      <w:pPr>
        <w:spacing w:after="0"/>
      </w:pPr>
      <w:r>
        <w:t xml:space="preserve">DrugFree Greenville is </w:t>
      </w:r>
      <w:r w:rsidR="008306AD">
        <w:t>grassroots</w:t>
      </w:r>
      <w:r>
        <w:t>, nonprofit, volunteer organization, solely on these donations and grants to ensure that quality substance abuse prevention programs will continue to be made available in our community.</w:t>
      </w:r>
    </w:p>
    <w:p w14:paraId="58457588" w14:textId="77777777" w:rsidR="00A37613" w:rsidRDefault="00A37613" w:rsidP="00A37613">
      <w:pPr>
        <w:spacing w:after="0"/>
      </w:pPr>
    </w:p>
    <w:p w14:paraId="081C7A77" w14:textId="0BE4E8A4" w:rsidR="00D84662" w:rsidRDefault="00D84662" w:rsidP="00A37613">
      <w:pPr>
        <w:spacing w:after="0"/>
        <w:rPr>
          <w:u w:val="single"/>
        </w:rPr>
      </w:pPr>
      <w:r w:rsidRPr="00D84662">
        <w:rPr>
          <w:u w:val="single"/>
        </w:rPr>
        <w:t>Location</w:t>
      </w:r>
    </w:p>
    <w:p w14:paraId="6CF52B77" w14:textId="0F0474A1" w:rsidR="00D84662" w:rsidRDefault="0059588B" w:rsidP="00A37613">
      <w:pPr>
        <w:spacing w:after="0"/>
      </w:pPr>
      <w:r>
        <w:t>Greenville High School</w:t>
      </w:r>
    </w:p>
    <w:p w14:paraId="0D752283" w14:textId="07BDA91E" w:rsidR="0059588B" w:rsidRDefault="0059588B" w:rsidP="00A37613">
      <w:pPr>
        <w:spacing w:after="0"/>
      </w:pPr>
      <w:r>
        <w:t xml:space="preserve">3515 Lions Lair Rd, </w:t>
      </w:r>
      <w:r w:rsidR="0033417B">
        <w:t>Greenville</w:t>
      </w:r>
      <w:r>
        <w:t>, Texas 75402</w:t>
      </w:r>
    </w:p>
    <w:p w14:paraId="2221AE59" w14:textId="34631BE0" w:rsidR="0059588B" w:rsidRDefault="0059588B" w:rsidP="00A37613">
      <w:pPr>
        <w:spacing w:after="0"/>
      </w:pPr>
      <w:r>
        <w:t>Back parking lot, near tennis court, enter at Lark St. off Sayle Street</w:t>
      </w:r>
    </w:p>
    <w:p w14:paraId="21E6E96E" w14:textId="77777777" w:rsidR="0033417B" w:rsidRDefault="0033417B" w:rsidP="0033417B">
      <w:pPr>
        <w:spacing w:after="0"/>
      </w:pPr>
    </w:p>
    <w:p w14:paraId="3911FDB7" w14:textId="57570BEA" w:rsidR="0033417B" w:rsidRPr="0033417B" w:rsidRDefault="0033417B" w:rsidP="00A37613">
      <w:pPr>
        <w:spacing w:after="0"/>
        <w:rPr>
          <w:u w:val="single"/>
        </w:rPr>
      </w:pPr>
      <w:r w:rsidRPr="0033417B">
        <w:rPr>
          <w:u w:val="single"/>
        </w:rPr>
        <w:t>Volunteers</w:t>
      </w:r>
    </w:p>
    <w:p w14:paraId="61D2A63D" w14:textId="4C95B3C0" w:rsidR="0059588B" w:rsidRDefault="0033417B" w:rsidP="00A37613">
      <w:pPr>
        <w:spacing w:after="0"/>
      </w:pPr>
      <w:r>
        <w:t xml:space="preserve">Volunteers will be on hand to help you locate your booth location and </w:t>
      </w:r>
      <w:proofErr w:type="gramStart"/>
      <w:r>
        <w:t>parking</w:t>
      </w:r>
      <w:proofErr w:type="gramEnd"/>
      <w:r>
        <w:t xml:space="preserve"> your vehicles.</w:t>
      </w:r>
    </w:p>
    <w:p w14:paraId="5ADA5D09" w14:textId="1316605B" w:rsidR="0033417B" w:rsidRDefault="0033417B" w:rsidP="00A37613">
      <w:pPr>
        <w:spacing w:after="0"/>
      </w:pPr>
      <w:r>
        <w:t>Vehicles will not be allowed to stay with trailers. Vendor parking will be available.</w:t>
      </w:r>
    </w:p>
    <w:p w14:paraId="01E74968" w14:textId="3C78CFFF" w:rsidR="0033417B" w:rsidRDefault="0033417B" w:rsidP="00A37613">
      <w:pPr>
        <w:spacing w:after="0"/>
      </w:pPr>
      <w:r>
        <w:t>All activities will be held outside. No rain date will be scheduled.</w:t>
      </w:r>
    </w:p>
    <w:p w14:paraId="3970B57A" w14:textId="77777777" w:rsidR="00A37613" w:rsidRDefault="00A37613" w:rsidP="00A37613">
      <w:pPr>
        <w:spacing w:after="0"/>
      </w:pPr>
    </w:p>
    <w:p w14:paraId="2F547E80" w14:textId="09B97B16" w:rsidR="0033417B" w:rsidRDefault="0033417B" w:rsidP="00A37613">
      <w:pPr>
        <w:spacing w:after="0"/>
        <w:rPr>
          <w:u w:val="single"/>
        </w:rPr>
      </w:pPr>
      <w:r w:rsidRPr="0033417B">
        <w:rPr>
          <w:u w:val="single"/>
        </w:rPr>
        <w:t>Schedule</w:t>
      </w:r>
    </w:p>
    <w:p w14:paraId="28AEB274" w14:textId="2A2F701E" w:rsidR="0033417B" w:rsidRPr="0033417B" w:rsidRDefault="0033417B" w:rsidP="00A37613">
      <w:pPr>
        <w:spacing w:after="0"/>
      </w:pPr>
      <w:r>
        <w:t xml:space="preserve">Event Hours are </w:t>
      </w:r>
      <w:r w:rsidR="00A37613">
        <w:t>Saturday from</w:t>
      </w:r>
      <w:r>
        <w:t xml:space="preserve"> 10am-2pm. Vendors will be allowed to set up between 8am-9am. We would like your booth ready by go by 9:30am.</w:t>
      </w:r>
    </w:p>
    <w:sectPr w:rsidR="0033417B" w:rsidRPr="0033417B" w:rsidSect="0033417B">
      <w:type w:val="continuous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DD9"/>
    <w:rsid w:val="000A3D83"/>
    <w:rsid w:val="002526AA"/>
    <w:rsid w:val="00270C5E"/>
    <w:rsid w:val="002768A9"/>
    <w:rsid w:val="002863C4"/>
    <w:rsid w:val="0033417B"/>
    <w:rsid w:val="003878B4"/>
    <w:rsid w:val="004306FB"/>
    <w:rsid w:val="0054444F"/>
    <w:rsid w:val="0059588B"/>
    <w:rsid w:val="00806E72"/>
    <w:rsid w:val="008306AD"/>
    <w:rsid w:val="00951FC4"/>
    <w:rsid w:val="009B5CCC"/>
    <w:rsid w:val="00A37613"/>
    <w:rsid w:val="00B22DD9"/>
    <w:rsid w:val="00B34312"/>
    <w:rsid w:val="00B3542C"/>
    <w:rsid w:val="00BF2901"/>
    <w:rsid w:val="00D84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923ECC"/>
  <w15:chartTrackingRefBased/>
  <w15:docId w15:val="{C5B4FEEA-2B3E-4D65-8565-C075BFE03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2D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22D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22DD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22D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22DD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22DD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22DD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22DD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22DD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22DD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22DD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22DD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22DD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22DD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22DD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22DD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22DD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22DD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22DD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22D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2DD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22D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22D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22DD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22DD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22DD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22DD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22DD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22DD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Shelly Wardlow</dc:creator>
  <cp:keywords/>
  <dc:description/>
  <cp:lastModifiedBy>Shelly Wardlow</cp:lastModifiedBy>
  <cp:revision>3</cp:revision>
  <cp:lastPrinted>2024-07-26T18:29:00Z</cp:lastPrinted>
  <dcterms:created xsi:type="dcterms:W3CDTF">2024-08-06T20:18:00Z</dcterms:created>
  <dcterms:modified xsi:type="dcterms:W3CDTF">2024-08-06T20:18:00Z</dcterms:modified>
</cp:coreProperties>
</file>